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1679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  <w:bookmarkStart w:id="0" w:name="_Toc206543881"/>
      <w:r>
        <w:rPr>
          <w:rFonts w:ascii="Verdana" w:hAnsi="Verdana"/>
          <w:color w:val="auto"/>
          <w:sz w:val="22"/>
          <w:szCs w:val="22"/>
          <w:u w:val="single"/>
        </w:rPr>
        <w:t>Ubicación de las Cámaras</w:t>
      </w:r>
      <w:bookmarkEnd w:id="0"/>
    </w:p>
    <w:p w14:paraId="3F14D83B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5431"/>
      </w:tblGrid>
      <w:tr w:rsidR="00EC58AB" w14:paraId="3BDA5841" w14:textId="77777777" w:rsidTr="00EC6627">
        <w:tc>
          <w:tcPr>
            <w:tcW w:w="8828" w:type="dxa"/>
            <w:gridSpan w:val="3"/>
          </w:tcPr>
          <w:p w14:paraId="1DB82118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52405">
              <w:rPr>
                <w:rFonts w:ascii="Verdana" w:hAnsi="Verdana"/>
                <w:b/>
                <w:bCs/>
                <w:sz w:val="24"/>
                <w:szCs w:val="24"/>
              </w:rPr>
              <w:t xml:space="preserve">PRIMER PISO </w:t>
            </w:r>
          </w:p>
        </w:tc>
      </w:tr>
      <w:tr w:rsidR="00EC58AB" w14:paraId="748647AF" w14:textId="77777777" w:rsidTr="00EC6627">
        <w:tc>
          <w:tcPr>
            <w:tcW w:w="988" w:type="dxa"/>
          </w:tcPr>
          <w:p w14:paraId="42789AD7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09" w:type="dxa"/>
          </w:tcPr>
          <w:p w14:paraId="27D91328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UBICACIÓN</w:t>
            </w:r>
          </w:p>
        </w:tc>
        <w:tc>
          <w:tcPr>
            <w:tcW w:w="5431" w:type="dxa"/>
          </w:tcPr>
          <w:p w14:paraId="4DC0B255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ENFOQUE</w:t>
            </w:r>
          </w:p>
        </w:tc>
      </w:tr>
      <w:tr w:rsidR="00EC58AB" w14:paraId="4FADD420" w14:textId="77777777" w:rsidTr="00EC6627">
        <w:tc>
          <w:tcPr>
            <w:tcW w:w="988" w:type="dxa"/>
          </w:tcPr>
          <w:p w14:paraId="5E78F87D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2409" w:type="dxa"/>
          </w:tcPr>
          <w:p w14:paraId="61E1AD3F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Entrada principal</w:t>
            </w:r>
          </w:p>
        </w:tc>
        <w:tc>
          <w:tcPr>
            <w:tcW w:w="5431" w:type="dxa"/>
          </w:tcPr>
          <w:p w14:paraId="29C041EC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Acceso escaleras catedral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19E0F380" w14:textId="77777777" w:rsidTr="00EC6627">
        <w:tc>
          <w:tcPr>
            <w:tcW w:w="988" w:type="dxa"/>
          </w:tcPr>
          <w:p w14:paraId="5AAF9DD9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2409" w:type="dxa"/>
          </w:tcPr>
          <w:p w14:paraId="1E477FF3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Hall</w:t>
            </w:r>
          </w:p>
        </w:tc>
        <w:tc>
          <w:tcPr>
            <w:tcW w:w="5431" w:type="dxa"/>
          </w:tcPr>
          <w:p w14:paraId="38045941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Ingreso hall y escalera acceso modulo 2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57A71A16" w14:textId="77777777" w:rsidTr="00EC6627">
        <w:tc>
          <w:tcPr>
            <w:tcW w:w="988" w:type="dxa"/>
          </w:tcPr>
          <w:p w14:paraId="65EA23A7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2409" w:type="dxa"/>
          </w:tcPr>
          <w:p w14:paraId="6266B9AC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Ingreso dirección </w:t>
            </w:r>
          </w:p>
        </w:tc>
        <w:tc>
          <w:tcPr>
            <w:tcW w:w="5431" w:type="dxa"/>
          </w:tcPr>
          <w:p w14:paraId="19EDECEE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Ingreso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D52405">
              <w:rPr>
                <w:rFonts w:ascii="Verdana" w:hAnsi="Verdana"/>
                <w:sz w:val="20"/>
                <w:szCs w:val="20"/>
              </w:rPr>
              <w:t>irección, UTP y escalera acceso modulo 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2E71BA86" w14:textId="77777777" w:rsidTr="00EC6627">
        <w:tc>
          <w:tcPr>
            <w:tcW w:w="988" w:type="dxa"/>
          </w:tcPr>
          <w:p w14:paraId="40A09D9A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C4</w:t>
            </w:r>
          </w:p>
        </w:tc>
        <w:tc>
          <w:tcPr>
            <w:tcW w:w="2409" w:type="dxa"/>
          </w:tcPr>
          <w:p w14:paraId="6CCAEE17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Acceso rampa</w:t>
            </w:r>
          </w:p>
        </w:tc>
        <w:tc>
          <w:tcPr>
            <w:tcW w:w="5431" w:type="dxa"/>
          </w:tcPr>
          <w:p w14:paraId="401CDDB2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Puerta patio del kiosco y acceso escalera modulo 3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5E700EB2" w14:textId="77777777" w:rsidTr="00EC6627">
        <w:tc>
          <w:tcPr>
            <w:tcW w:w="988" w:type="dxa"/>
          </w:tcPr>
          <w:p w14:paraId="5C0D7DBF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C5</w:t>
            </w:r>
          </w:p>
        </w:tc>
        <w:tc>
          <w:tcPr>
            <w:tcW w:w="2409" w:type="dxa"/>
          </w:tcPr>
          <w:p w14:paraId="0C9DE4C7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Rampa </w:t>
            </w:r>
          </w:p>
        </w:tc>
        <w:tc>
          <w:tcPr>
            <w:tcW w:w="5431" w:type="dxa"/>
          </w:tcPr>
          <w:p w14:paraId="205E5859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Gimnasio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47F0C529" w14:textId="77777777" w:rsidTr="00EC6627">
        <w:tc>
          <w:tcPr>
            <w:tcW w:w="988" w:type="dxa"/>
          </w:tcPr>
          <w:p w14:paraId="0BF09DA1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C6</w:t>
            </w:r>
          </w:p>
        </w:tc>
        <w:tc>
          <w:tcPr>
            <w:tcW w:w="2409" w:type="dxa"/>
          </w:tcPr>
          <w:p w14:paraId="28DBF099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Patio enlaces </w:t>
            </w:r>
          </w:p>
        </w:tc>
        <w:tc>
          <w:tcPr>
            <w:tcW w:w="5431" w:type="dxa"/>
          </w:tcPr>
          <w:p w14:paraId="18A9DF86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Patio enlaces y modulo suspendido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6466D4C7" w14:textId="77777777" w:rsidTr="00EC6627">
        <w:tc>
          <w:tcPr>
            <w:tcW w:w="988" w:type="dxa"/>
          </w:tcPr>
          <w:p w14:paraId="7AC8998C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C7</w:t>
            </w:r>
          </w:p>
        </w:tc>
        <w:tc>
          <w:tcPr>
            <w:tcW w:w="2409" w:type="dxa"/>
          </w:tcPr>
          <w:p w14:paraId="7CB78006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Cancha azul</w:t>
            </w:r>
          </w:p>
        </w:tc>
        <w:tc>
          <w:tcPr>
            <w:tcW w:w="5431" w:type="dxa"/>
          </w:tcPr>
          <w:p w14:paraId="26B7633D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Cancha azul y modulo suspendido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02CB9309" w14:textId="77777777" w:rsidTr="00EC6627">
        <w:tc>
          <w:tcPr>
            <w:tcW w:w="988" w:type="dxa"/>
          </w:tcPr>
          <w:p w14:paraId="57FDCA48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C8</w:t>
            </w:r>
          </w:p>
        </w:tc>
        <w:tc>
          <w:tcPr>
            <w:tcW w:w="2409" w:type="dxa"/>
          </w:tcPr>
          <w:p w14:paraId="3E460CE4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Patio palmeras </w:t>
            </w:r>
          </w:p>
        </w:tc>
        <w:tc>
          <w:tcPr>
            <w:tcW w:w="5431" w:type="dxa"/>
          </w:tcPr>
          <w:p w14:paraId="20694D6A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Patio de las palmeras y fondo cancha azul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35EB54A8" w14:textId="77777777" w:rsidTr="00EC6627">
        <w:tc>
          <w:tcPr>
            <w:tcW w:w="988" w:type="dxa"/>
          </w:tcPr>
          <w:p w14:paraId="56D4643C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C9</w:t>
            </w:r>
          </w:p>
        </w:tc>
        <w:tc>
          <w:tcPr>
            <w:tcW w:w="2409" w:type="dxa"/>
          </w:tcPr>
          <w:p w14:paraId="2D1632D5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Patio Kiosco </w:t>
            </w:r>
          </w:p>
        </w:tc>
        <w:tc>
          <w:tcPr>
            <w:tcW w:w="5431" w:type="dxa"/>
          </w:tcPr>
          <w:p w14:paraId="47A8E879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Patio del kiosco y salida lateral derecha comedor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208B0645" w14:textId="77777777" w:rsidTr="00EC6627">
        <w:tc>
          <w:tcPr>
            <w:tcW w:w="988" w:type="dxa"/>
          </w:tcPr>
          <w:p w14:paraId="201B7DAF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C10</w:t>
            </w:r>
          </w:p>
        </w:tc>
        <w:tc>
          <w:tcPr>
            <w:tcW w:w="2409" w:type="dxa"/>
          </w:tcPr>
          <w:p w14:paraId="59B17572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Estacionamiento </w:t>
            </w:r>
          </w:p>
        </w:tc>
        <w:tc>
          <w:tcPr>
            <w:tcW w:w="5431" w:type="dxa"/>
          </w:tcPr>
          <w:p w14:paraId="07F36C36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Estacionamiento y bodegas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07C6803D" w14:textId="77777777" w:rsidTr="00EC6627">
        <w:tc>
          <w:tcPr>
            <w:tcW w:w="988" w:type="dxa"/>
          </w:tcPr>
          <w:p w14:paraId="107C56D1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C18</w:t>
            </w:r>
          </w:p>
        </w:tc>
        <w:tc>
          <w:tcPr>
            <w:tcW w:w="2409" w:type="dxa"/>
          </w:tcPr>
          <w:p w14:paraId="0D1B49EC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Comedor</w:t>
            </w:r>
          </w:p>
        </w:tc>
        <w:tc>
          <w:tcPr>
            <w:tcW w:w="5431" w:type="dxa"/>
          </w:tcPr>
          <w:p w14:paraId="6AEFACD6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Ingreso comedor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06D09ABF" w14:textId="77777777" w:rsidTr="00EC6627">
        <w:tc>
          <w:tcPr>
            <w:tcW w:w="988" w:type="dxa"/>
          </w:tcPr>
          <w:p w14:paraId="65324640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C19</w:t>
            </w:r>
          </w:p>
        </w:tc>
        <w:tc>
          <w:tcPr>
            <w:tcW w:w="2409" w:type="dxa"/>
          </w:tcPr>
          <w:p w14:paraId="54BDF7E4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Pasillo enlaces </w:t>
            </w:r>
          </w:p>
        </w:tc>
        <w:tc>
          <w:tcPr>
            <w:tcW w:w="5431" w:type="dxa"/>
          </w:tcPr>
          <w:p w14:paraId="16DBBC39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Pasillo de acceso a sala</w:t>
            </w:r>
            <w:r>
              <w:rPr>
                <w:rFonts w:ascii="Verdana" w:hAnsi="Verdana"/>
                <w:sz w:val="20"/>
                <w:szCs w:val="20"/>
              </w:rPr>
              <w:t xml:space="preserve"> 1 y 2</w:t>
            </w:r>
            <w:r w:rsidRPr="00D52405">
              <w:rPr>
                <w:rFonts w:ascii="Verdana" w:hAnsi="Verdana"/>
                <w:sz w:val="20"/>
                <w:szCs w:val="20"/>
              </w:rPr>
              <w:t xml:space="preserve"> de enlaces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1667F49F" w14:textId="77777777" w:rsidTr="00EC6627">
        <w:tc>
          <w:tcPr>
            <w:tcW w:w="988" w:type="dxa"/>
          </w:tcPr>
          <w:p w14:paraId="0BCD422B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C20</w:t>
            </w:r>
          </w:p>
        </w:tc>
        <w:tc>
          <w:tcPr>
            <w:tcW w:w="2409" w:type="dxa"/>
          </w:tcPr>
          <w:p w14:paraId="5C70289C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Pasillo enlaces </w:t>
            </w:r>
          </w:p>
        </w:tc>
        <w:tc>
          <w:tcPr>
            <w:tcW w:w="5431" w:type="dxa"/>
          </w:tcPr>
          <w:p w14:paraId="55D2E354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Ingreso a salón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2EB84C45" w14:textId="77777777" w:rsidTr="00EC6627">
        <w:tc>
          <w:tcPr>
            <w:tcW w:w="8828" w:type="dxa"/>
            <w:gridSpan w:val="3"/>
            <w:tcBorders>
              <w:left w:val="nil"/>
              <w:right w:val="nil"/>
            </w:tcBorders>
          </w:tcPr>
          <w:p w14:paraId="2D2028D7" w14:textId="77777777" w:rsidR="00EC58AB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</w:p>
          <w:p w14:paraId="45CB98F8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58AB" w14:paraId="53023AB1" w14:textId="77777777" w:rsidTr="00EC6627">
        <w:tc>
          <w:tcPr>
            <w:tcW w:w="8828" w:type="dxa"/>
            <w:gridSpan w:val="3"/>
          </w:tcPr>
          <w:p w14:paraId="6F52B54D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52405">
              <w:rPr>
                <w:rFonts w:ascii="Verdana" w:hAnsi="Verdana"/>
                <w:b/>
                <w:bCs/>
                <w:sz w:val="24"/>
                <w:szCs w:val="24"/>
              </w:rPr>
              <w:t>SEGUNDO PISO</w:t>
            </w:r>
          </w:p>
        </w:tc>
      </w:tr>
      <w:tr w:rsidR="00EC58AB" w14:paraId="56A60475" w14:textId="77777777" w:rsidTr="00EC6627">
        <w:tc>
          <w:tcPr>
            <w:tcW w:w="988" w:type="dxa"/>
          </w:tcPr>
          <w:p w14:paraId="17926B8D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09" w:type="dxa"/>
          </w:tcPr>
          <w:p w14:paraId="6734AC21" w14:textId="77777777" w:rsidR="00EC58AB" w:rsidRPr="00D52405" w:rsidRDefault="00EC58AB" w:rsidP="00EC66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UBICACIÓN</w:t>
            </w:r>
          </w:p>
        </w:tc>
        <w:tc>
          <w:tcPr>
            <w:tcW w:w="5431" w:type="dxa"/>
          </w:tcPr>
          <w:p w14:paraId="6ABC58C2" w14:textId="77777777" w:rsidR="00EC58AB" w:rsidRPr="00D52405" w:rsidRDefault="00EC58AB" w:rsidP="00EC662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ENFOQUE</w:t>
            </w:r>
          </w:p>
        </w:tc>
      </w:tr>
      <w:tr w:rsidR="00EC58AB" w14:paraId="02C93521" w14:textId="77777777" w:rsidTr="00EC6627">
        <w:tc>
          <w:tcPr>
            <w:tcW w:w="988" w:type="dxa"/>
          </w:tcPr>
          <w:p w14:paraId="3A05F19E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C11</w:t>
            </w:r>
          </w:p>
        </w:tc>
        <w:tc>
          <w:tcPr>
            <w:tcW w:w="2409" w:type="dxa"/>
          </w:tcPr>
          <w:p w14:paraId="11131092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Puerta biblioteca </w:t>
            </w:r>
          </w:p>
        </w:tc>
        <w:tc>
          <w:tcPr>
            <w:tcW w:w="5431" w:type="dxa"/>
          </w:tcPr>
          <w:p w14:paraId="236F602C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Pasillo modulo 1 y acceso a escalera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6B4F22CD" w14:textId="77777777" w:rsidTr="00EC6627">
        <w:tc>
          <w:tcPr>
            <w:tcW w:w="988" w:type="dxa"/>
          </w:tcPr>
          <w:p w14:paraId="7C07EEDA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C12</w:t>
            </w:r>
          </w:p>
        </w:tc>
        <w:tc>
          <w:tcPr>
            <w:tcW w:w="2409" w:type="dxa"/>
          </w:tcPr>
          <w:p w14:paraId="5763266B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Puerta biblioteca </w:t>
            </w:r>
          </w:p>
        </w:tc>
        <w:tc>
          <w:tcPr>
            <w:tcW w:w="5431" w:type="dxa"/>
          </w:tcPr>
          <w:p w14:paraId="11C5C625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Modulo principal segundo piso laboratorio de ciencias.</w:t>
            </w:r>
          </w:p>
        </w:tc>
      </w:tr>
      <w:tr w:rsidR="00EC58AB" w14:paraId="215F5EC8" w14:textId="77777777" w:rsidTr="00EC6627">
        <w:tc>
          <w:tcPr>
            <w:tcW w:w="988" w:type="dxa"/>
          </w:tcPr>
          <w:p w14:paraId="55F6F680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C13</w:t>
            </w:r>
          </w:p>
        </w:tc>
        <w:tc>
          <w:tcPr>
            <w:tcW w:w="2409" w:type="dxa"/>
          </w:tcPr>
          <w:p w14:paraId="7E5B7938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Escalera acceso modulo 2</w:t>
            </w:r>
          </w:p>
        </w:tc>
        <w:tc>
          <w:tcPr>
            <w:tcW w:w="5431" w:type="dxa"/>
          </w:tcPr>
          <w:p w14:paraId="164648B1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Pasillo modulo 2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7AC88C66" w14:textId="77777777" w:rsidTr="00EC6627">
        <w:tc>
          <w:tcPr>
            <w:tcW w:w="988" w:type="dxa"/>
          </w:tcPr>
          <w:p w14:paraId="62C3E623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C14</w:t>
            </w:r>
          </w:p>
        </w:tc>
        <w:tc>
          <w:tcPr>
            <w:tcW w:w="2409" w:type="dxa"/>
          </w:tcPr>
          <w:p w14:paraId="1060B17F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Exterior sala 21</w:t>
            </w:r>
          </w:p>
        </w:tc>
        <w:tc>
          <w:tcPr>
            <w:tcW w:w="5431" w:type="dxa"/>
          </w:tcPr>
          <w:p w14:paraId="68861460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Modulo principal e intersección pasillo 3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0AC1F652" w14:textId="77777777" w:rsidTr="00EC6627">
        <w:tc>
          <w:tcPr>
            <w:tcW w:w="988" w:type="dxa"/>
          </w:tcPr>
          <w:p w14:paraId="7ABF29F9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C15</w:t>
            </w:r>
          </w:p>
        </w:tc>
        <w:tc>
          <w:tcPr>
            <w:tcW w:w="2409" w:type="dxa"/>
          </w:tcPr>
          <w:p w14:paraId="12BA3EA7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Escalera acceso modulo 3</w:t>
            </w:r>
          </w:p>
        </w:tc>
        <w:tc>
          <w:tcPr>
            <w:tcW w:w="5431" w:type="dxa"/>
          </w:tcPr>
          <w:p w14:paraId="0E0256A0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Pasillo 3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5288EB31" w14:textId="77777777" w:rsidTr="00EC6627">
        <w:tc>
          <w:tcPr>
            <w:tcW w:w="988" w:type="dxa"/>
          </w:tcPr>
          <w:p w14:paraId="4E13521F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C16</w:t>
            </w:r>
          </w:p>
        </w:tc>
        <w:tc>
          <w:tcPr>
            <w:tcW w:w="2409" w:type="dxa"/>
          </w:tcPr>
          <w:p w14:paraId="56426127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 xml:space="preserve">Exterior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D52405">
              <w:rPr>
                <w:rFonts w:ascii="Verdana" w:hAnsi="Verdana"/>
                <w:sz w:val="20"/>
                <w:szCs w:val="20"/>
              </w:rPr>
              <w:t xml:space="preserve">ala de música </w:t>
            </w:r>
          </w:p>
        </w:tc>
        <w:tc>
          <w:tcPr>
            <w:tcW w:w="5431" w:type="dxa"/>
          </w:tcPr>
          <w:p w14:paraId="4B95F29A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Pasillo principal y acceso rampa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C58AB" w14:paraId="7B383D5D" w14:textId="77777777" w:rsidTr="00EC6627">
        <w:tc>
          <w:tcPr>
            <w:tcW w:w="988" w:type="dxa"/>
          </w:tcPr>
          <w:p w14:paraId="69B38A32" w14:textId="77777777" w:rsidR="00EC58AB" w:rsidRPr="00D52405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52405">
              <w:rPr>
                <w:rFonts w:ascii="Verdana" w:hAnsi="Verdana"/>
                <w:b/>
                <w:bCs/>
                <w:sz w:val="20"/>
                <w:szCs w:val="20"/>
              </w:rPr>
              <w:t>C17</w:t>
            </w:r>
          </w:p>
        </w:tc>
        <w:tc>
          <w:tcPr>
            <w:tcW w:w="2409" w:type="dxa"/>
          </w:tcPr>
          <w:p w14:paraId="27C98060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Exterior sala 23</w:t>
            </w:r>
          </w:p>
        </w:tc>
        <w:tc>
          <w:tcPr>
            <w:tcW w:w="5431" w:type="dxa"/>
          </w:tcPr>
          <w:p w14:paraId="784E9F0A" w14:textId="77777777" w:rsidR="00EC58AB" w:rsidRPr="00D52405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D52405">
              <w:rPr>
                <w:rFonts w:ascii="Verdana" w:hAnsi="Verdana"/>
                <w:sz w:val="20"/>
                <w:szCs w:val="20"/>
              </w:rPr>
              <w:t>Rampa y acceso a bodega de música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37970701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3CAC8EA1" w14:textId="58DA42E4" w:rsidR="00EC58AB" w:rsidRDefault="00997E07" w:rsidP="00997E07">
      <w:pPr>
        <w:pStyle w:val="TProtocolo"/>
        <w:jc w:val="left"/>
        <w:outlineLvl w:val="0"/>
        <w:rPr>
          <w:rFonts w:ascii="Verdana" w:hAnsi="Verdana"/>
          <w:color w:val="auto"/>
          <w:sz w:val="22"/>
          <w:szCs w:val="22"/>
          <w:u w:val="single"/>
        </w:rPr>
      </w:pPr>
      <w:r w:rsidRPr="00997E07">
        <w:rPr>
          <w:color w:val="auto"/>
        </w:rPr>
        <w:t xml:space="preserve">Enviar Formato de Alzamiento de Imágenes al siguiente correo: </w:t>
      </w:r>
      <w:hyperlink r:id="rId4" w:history="1">
        <w:r w:rsidRPr="00C85A41">
          <w:rPr>
            <w:rStyle w:val="Hipervnculo"/>
            <w:rFonts w:ascii="Verdana" w:hAnsi="Verdana"/>
            <w:sz w:val="22"/>
            <w:szCs w:val="22"/>
          </w:rPr>
          <w:t>mario.pinedat01@slepmc.cl</w:t>
        </w:r>
      </w:hyperlink>
    </w:p>
    <w:p w14:paraId="42E899C5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705FE7E4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45C4DBE4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2A50010D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5A4526DD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29F0CFA4" w14:textId="77777777" w:rsidR="00EC58AB" w:rsidRDefault="00EC58AB" w:rsidP="00EC58AB">
      <w:pPr>
        <w:pStyle w:val="TProtocolo"/>
        <w:jc w:val="left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165A9AE0" w14:textId="77777777" w:rsidR="00EC58AB" w:rsidRDefault="00EC58AB" w:rsidP="00EC58AB">
      <w:pPr>
        <w:pStyle w:val="TProtocolo"/>
        <w:jc w:val="left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2CF4441D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  <w:bookmarkStart w:id="1" w:name="_Toc206543882"/>
      <w:bookmarkStart w:id="2" w:name="_Hlk206542773"/>
      <w:r>
        <w:rPr>
          <w:rFonts w:ascii="Verdana" w:hAnsi="Verdana"/>
          <w:color w:val="auto"/>
          <w:sz w:val="22"/>
          <w:szCs w:val="22"/>
          <w:u w:val="single"/>
        </w:rPr>
        <w:lastRenderedPageBreak/>
        <w:t>Formato Solicitud De Revision De Cámaras Para Informe Descriptivo</w:t>
      </w:r>
      <w:bookmarkEnd w:id="1"/>
    </w:p>
    <w:bookmarkEnd w:id="2"/>
    <w:p w14:paraId="31E5E3FA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5"/>
        <w:gridCol w:w="6083"/>
      </w:tblGrid>
      <w:tr w:rsidR="00EC58AB" w14:paraId="049B1745" w14:textId="77777777" w:rsidTr="00EC6627">
        <w:tc>
          <w:tcPr>
            <w:tcW w:w="8828" w:type="dxa"/>
            <w:gridSpan w:val="2"/>
            <w:vAlign w:val="center"/>
          </w:tcPr>
          <w:p w14:paraId="5B67C6AF" w14:textId="77777777" w:rsidR="00EC58AB" w:rsidRPr="00017AE3" w:rsidRDefault="00EC58AB" w:rsidP="00EC66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73E11C0" w14:textId="77777777" w:rsidR="00EC58AB" w:rsidRPr="00017AE3" w:rsidRDefault="00EC58AB" w:rsidP="00EC662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7AE3">
              <w:rPr>
                <w:rFonts w:ascii="Verdana" w:hAnsi="Verdana"/>
                <w:b/>
                <w:bCs/>
                <w:sz w:val="20"/>
                <w:szCs w:val="20"/>
              </w:rPr>
              <w:t>DATOS DEL CONSULTANTE</w:t>
            </w:r>
          </w:p>
          <w:p w14:paraId="633BB4FC" w14:textId="77777777" w:rsidR="00EC58AB" w:rsidRPr="00017AE3" w:rsidRDefault="00EC58AB" w:rsidP="00EC662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C58AB" w14:paraId="75C4ED44" w14:textId="77777777" w:rsidTr="00EC6627">
        <w:tc>
          <w:tcPr>
            <w:tcW w:w="2745" w:type="dxa"/>
            <w:vAlign w:val="center"/>
          </w:tcPr>
          <w:p w14:paraId="4CD85EE0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Nombre:</w:t>
            </w:r>
          </w:p>
        </w:tc>
        <w:tc>
          <w:tcPr>
            <w:tcW w:w="6083" w:type="dxa"/>
          </w:tcPr>
          <w:p w14:paraId="23BC82AE" w14:textId="77777777" w:rsidR="00EC58AB" w:rsidRDefault="00EC58AB" w:rsidP="00EC6627"/>
          <w:p w14:paraId="11EE15BF" w14:textId="77777777" w:rsidR="00EC58AB" w:rsidRDefault="00EC58AB" w:rsidP="00EC6627"/>
        </w:tc>
      </w:tr>
      <w:tr w:rsidR="00EC58AB" w14:paraId="3BA01C6F" w14:textId="77777777" w:rsidTr="00EC6627">
        <w:tc>
          <w:tcPr>
            <w:tcW w:w="2745" w:type="dxa"/>
            <w:vAlign w:val="center"/>
          </w:tcPr>
          <w:p w14:paraId="1ECF4257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Rut:</w:t>
            </w:r>
          </w:p>
        </w:tc>
        <w:tc>
          <w:tcPr>
            <w:tcW w:w="6083" w:type="dxa"/>
          </w:tcPr>
          <w:p w14:paraId="1030C82B" w14:textId="77777777" w:rsidR="00EC58AB" w:rsidRDefault="00EC58AB" w:rsidP="00EC6627"/>
          <w:p w14:paraId="3A7BD4D1" w14:textId="77777777" w:rsidR="00EC58AB" w:rsidRDefault="00EC58AB" w:rsidP="00EC6627"/>
        </w:tc>
      </w:tr>
      <w:tr w:rsidR="00EC58AB" w14:paraId="4DBA1C83" w14:textId="77777777" w:rsidTr="00EC6627">
        <w:tc>
          <w:tcPr>
            <w:tcW w:w="2745" w:type="dxa"/>
            <w:vAlign w:val="center"/>
          </w:tcPr>
          <w:p w14:paraId="086FA53F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Celular:</w:t>
            </w:r>
          </w:p>
        </w:tc>
        <w:tc>
          <w:tcPr>
            <w:tcW w:w="6083" w:type="dxa"/>
          </w:tcPr>
          <w:p w14:paraId="3E2309F9" w14:textId="77777777" w:rsidR="00EC58AB" w:rsidRDefault="00EC58AB" w:rsidP="00EC6627"/>
          <w:p w14:paraId="6142761D" w14:textId="77777777" w:rsidR="00EC58AB" w:rsidRDefault="00EC58AB" w:rsidP="00EC6627"/>
        </w:tc>
      </w:tr>
      <w:tr w:rsidR="00EC58AB" w14:paraId="5F9D76B8" w14:textId="77777777" w:rsidTr="00EC6627">
        <w:tc>
          <w:tcPr>
            <w:tcW w:w="2745" w:type="dxa"/>
            <w:vAlign w:val="center"/>
          </w:tcPr>
          <w:p w14:paraId="77E4AF98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Apoderado de:</w:t>
            </w:r>
          </w:p>
        </w:tc>
        <w:tc>
          <w:tcPr>
            <w:tcW w:w="6083" w:type="dxa"/>
          </w:tcPr>
          <w:p w14:paraId="1B314A8A" w14:textId="77777777" w:rsidR="00EC58AB" w:rsidRDefault="00EC58AB" w:rsidP="00EC6627"/>
          <w:p w14:paraId="4D054E66" w14:textId="77777777" w:rsidR="00EC58AB" w:rsidRDefault="00EC58AB" w:rsidP="00EC6627"/>
        </w:tc>
      </w:tr>
      <w:tr w:rsidR="00EC58AB" w14:paraId="526FBEF4" w14:textId="77777777" w:rsidTr="00EC6627">
        <w:tc>
          <w:tcPr>
            <w:tcW w:w="2745" w:type="dxa"/>
            <w:vAlign w:val="center"/>
          </w:tcPr>
          <w:p w14:paraId="36E05E9D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Curso:</w:t>
            </w:r>
          </w:p>
        </w:tc>
        <w:tc>
          <w:tcPr>
            <w:tcW w:w="6083" w:type="dxa"/>
          </w:tcPr>
          <w:p w14:paraId="589A8AD8" w14:textId="77777777" w:rsidR="00EC58AB" w:rsidRDefault="00EC58AB" w:rsidP="00EC6627"/>
          <w:p w14:paraId="3BCD6A31" w14:textId="77777777" w:rsidR="00EC58AB" w:rsidRDefault="00EC58AB" w:rsidP="00EC6627"/>
        </w:tc>
      </w:tr>
      <w:tr w:rsidR="00EC58AB" w14:paraId="6E2BFC4E" w14:textId="77777777" w:rsidTr="00EC6627">
        <w:tc>
          <w:tcPr>
            <w:tcW w:w="2745" w:type="dxa"/>
            <w:vAlign w:val="center"/>
          </w:tcPr>
          <w:p w14:paraId="23FD78B9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Fecha del día de consulta:</w:t>
            </w:r>
          </w:p>
        </w:tc>
        <w:tc>
          <w:tcPr>
            <w:tcW w:w="6083" w:type="dxa"/>
          </w:tcPr>
          <w:p w14:paraId="4E0D2221" w14:textId="77777777" w:rsidR="00EC58AB" w:rsidRDefault="00EC58AB" w:rsidP="00EC6627"/>
          <w:p w14:paraId="68E32C6B" w14:textId="77777777" w:rsidR="00EC58AB" w:rsidRDefault="00EC58AB" w:rsidP="00EC6627"/>
        </w:tc>
      </w:tr>
      <w:tr w:rsidR="00EC58AB" w14:paraId="71CB651E" w14:textId="77777777" w:rsidTr="00EC6627">
        <w:tc>
          <w:tcPr>
            <w:tcW w:w="2745" w:type="dxa"/>
            <w:vAlign w:val="center"/>
          </w:tcPr>
          <w:p w14:paraId="287B2AB5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Hora de ocurrencia del evento:</w:t>
            </w:r>
          </w:p>
        </w:tc>
        <w:tc>
          <w:tcPr>
            <w:tcW w:w="6083" w:type="dxa"/>
          </w:tcPr>
          <w:p w14:paraId="18222AA9" w14:textId="77777777" w:rsidR="00EC58AB" w:rsidRDefault="00EC58AB" w:rsidP="00EC6627"/>
        </w:tc>
      </w:tr>
      <w:tr w:rsidR="00EC58AB" w14:paraId="7F92D469" w14:textId="77777777" w:rsidTr="00EC6627">
        <w:tc>
          <w:tcPr>
            <w:tcW w:w="2745" w:type="dxa"/>
            <w:vAlign w:val="center"/>
          </w:tcPr>
          <w:p w14:paraId="22F313EE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Lugar, área o zona de cámara donde ocurrieron los hechos a consultar:</w:t>
            </w:r>
          </w:p>
        </w:tc>
        <w:tc>
          <w:tcPr>
            <w:tcW w:w="6083" w:type="dxa"/>
          </w:tcPr>
          <w:p w14:paraId="625057D1" w14:textId="77777777" w:rsidR="00EC58AB" w:rsidRDefault="00EC58AB" w:rsidP="00EC6627"/>
          <w:p w14:paraId="3F45DC45" w14:textId="77777777" w:rsidR="00EC58AB" w:rsidRDefault="00EC58AB" w:rsidP="00EC6627"/>
          <w:p w14:paraId="762019C1" w14:textId="77777777" w:rsidR="00EC58AB" w:rsidRDefault="00EC58AB" w:rsidP="00EC6627"/>
          <w:p w14:paraId="48890762" w14:textId="77777777" w:rsidR="00EC58AB" w:rsidRDefault="00EC58AB" w:rsidP="00EC6627"/>
          <w:p w14:paraId="4BED279F" w14:textId="77777777" w:rsidR="00EC58AB" w:rsidRDefault="00EC58AB" w:rsidP="00EC6627"/>
          <w:p w14:paraId="6415E39D" w14:textId="77777777" w:rsidR="00EC58AB" w:rsidRDefault="00EC58AB" w:rsidP="00EC6627"/>
          <w:p w14:paraId="36C9EA9B" w14:textId="77777777" w:rsidR="00EC58AB" w:rsidRDefault="00EC58AB" w:rsidP="00EC6627"/>
          <w:p w14:paraId="7B3A1DB6" w14:textId="77777777" w:rsidR="00EC58AB" w:rsidRDefault="00EC58AB" w:rsidP="00EC6627"/>
        </w:tc>
      </w:tr>
      <w:tr w:rsidR="00EC58AB" w14:paraId="04EEAEAA" w14:textId="77777777" w:rsidTr="00EC6627">
        <w:tc>
          <w:tcPr>
            <w:tcW w:w="2745" w:type="dxa"/>
            <w:vAlign w:val="center"/>
          </w:tcPr>
          <w:p w14:paraId="3EEBC5BE" w14:textId="77777777" w:rsidR="00EC58AB" w:rsidRPr="00017AE3" w:rsidRDefault="00EC58AB" w:rsidP="00EC6627">
            <w:pPr>
              <w:rPr>
                <w:rFonts w:ascii="Verdana" w:hAnsi="Verdana"/>
                <w:sz w:val="20"/>
                <w:szCs w:val="20"/>
              </w:rPr>
            </w:pPr>
            <w:r w:rsidRPr="00017AE3">
              <w:rPr>
                <w:rFonts w:ascii="Verdana" w:hAnsi="Verdana"/>
                <w:sz w:val="20"/>
                <w:szCs w:val="20"/>
              </w:rPr>
              <w:t>Descripción del motivo de consulta:</w:t>
            </w:r>
          </w:p>
        </w:tc>
        <w:tc>
          <w:tcPr>
            <w:tcW w:w="6083" w:type="dxa"/>
          </w:tcPr>
          <w:p w14:paraId="760DDEC4" w14:textId="77777777" w:rsidR="00EC58AB" w:rsidRDefault="00EC58AB" w:rsidP="00EC6627"/>
          <w:p w14:paraId="0D27EFC1" w14:textId="77777777" w:rsidR="00EC58AB" w:rsidRDefault="00EC58AB" w:rsidP="00EC6627"/>
          <w:p w14:paraId="50257DFA" w14:textId="77777777" w:rsidR="00EC58AB" w:rsidRDefault="00EC58AB" w:rsidP="00EC6627"/>
          <w:p w14:paraId="495EC8DF" w14:textId="77777777" w:rsidR="00EC58AB" w:rsidRDefault="00EC58AB" w:rsidP="00EC6627"/>
          <w:p w14:paraId="544CDFD0" w14:textId="77777777" w:rsidR="00EC58AB" w:rsidRDefault="00EC58AB" w:rsidP="00EC6627"/>
          <w:p w14:paraId="24330F5F" w14:textId="77777777" w:rsidR="00EC58AB" w:rsidRDefault="00EC58AB" w:rsidP="00EC6627"/>
          <w:p w14:paraId="55E17D10" w14:textId="77777777" w:rsidR="00EC58AB" w:rsidRDefault="00EC58AB" w:rsidP="00EC6627"/>
          <w:p w14:paraId="4687A894" w14:textId="77777777" w:rsidR="00EC58AB" w:rsidRDefault="00EC58AB" w:rsidP="00EC6627"/>
          <w:p w14:paraId="5D5B0078" w14:textId="77777777" w:rsidR="00EC58AB" w:rsidRDefault="00EC58AB" w:rsidP="00EC6627"/>
          <w:p w14:paraId="072DD91C" w14:textId="77777777" w:rsidR="00EC58AB" w:rsidRDefault="00EC58AB" w:rsidP="00EC6627"/>
        </w:tc>
      </w:tr>
    </w:tbl>
    <w:p w14:paraId="53AF58AB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08E978B5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7FC87065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478CDF2F" w14:textId="77777777" w:rsidR="00EC58AB" w:rsidRDefault="00EC58AB" w:rsidP="00EC58AB">
      <w:pPr>
        <w:pStyle w:val="TProtocolo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025AD7BC" w14:textId="77777777" w:rsidR="00EC58AB" w:rsidRDefault="00EC58AB" w:rsidP="00EC58AB">
      <w:pPr>
        <w:pStyle w:val="TProtocolo"/>
        <w:jc w:val="left"/>
        <w:outlineLvl w:val="0"/>
        <w:rPr>
          <w:rFonts w:ascii="Verdana" w:hAnsi="Verdana"/>
          <w:color w:val="auto"/>
          <w:sz w:val="22"/>
          <w:szCs w:val="22"/>
          <w:u w:val="single"/>
        </w:rPr>
      </w:pPr>
    </w:p>
    <w:p w14:paraId="3C59F591" w14:textId="77777777" w:rsidR="00B746BF" w:rsidRDefault="00B746BF"/>
    <w:sectPr w:rsidR="00B74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BD"/>
    <w:rsid w:val="001155AA"/>
    <w:rsid w:val="002D2DBD"/>
    <w:rsid w:val="006E3FB6"/>
    <w:rsid w:val="00875004"/>
    <w:rsid w:val="00974861"/>
    <w:rsid w:val="00997E07"/>
    <w:rsid w:val="00B746BF"/>
    <w:rsid w:val="00EC58AB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DB0F"/>
  <w15:chartTrackingRefBased/>
  <w15:docId w15:val="{8F7AD452-5B76-4EB0-9825-89761D20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AB"/>
  </w:style>
  <w:style w:type="paragraph" w:styleId="Ttulo1">
    <w:name w:val="heading 1"/>
    <w:basedOn w:val="Normal"/>
    <w:next w:val="Normal"/>
    <w:link w:val="Ttulo1Car"/>
    <w:uiPriority w:val="9"/>
    <w:qFormat/>
    <w:rsid w:val="002D2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D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D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D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D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D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D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D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D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D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D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DB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C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rotocolo">
    <w:name w:val="T Protocolo"/>
    <w:basedOn w:val="Normal"/>
    <w:link w:val="TProtocoloCar"/>
    <w:qFormat/>
    <w:rsid w:val="00EC58AB"/>
    <w:pPr>
      <w:tabs>
        <w:tab w:val="left" w:pos="7185"/>
      </w:tabs>
      <w:jc w:val="center"/>
    </w:pPr>
    <w:rPr>
      <w:rFonts w:ascii="Arial" w:hAnsi="Arial" w:cs="Arial"/>
      <w:b/>
      <w:bCs/>
      <w:noProof/>
      <w:color w:val="FFFFFF" w:themeColor="background1"/>
      <w:sz w:val="28"/>
      <w:szCs w:val="28"/>
    </w:rPr>
  </w:style>
  <w:style w:type="character" w:customStyle="1" w:styleId="TProtocoloCar">
    <w:name w:val="T Protocolo Car"/>
    <w:basedOn w:val="Fuentedeprrafopredeter"/>
    <w:link w:val="TProtocolo"/>
    <w:rsid w:val="00EC58AB"/>
    <w:rPr>
      <w:rFonts w:ascii="Arial" w:hAnsi="Arial" w:cs="Arial"/>
      <w:b/>
      <w:bCs/>
      <w:noProof/>
      <w:color w:val="FFFFFF" w:themeColor="background1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1155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.pinedat01@slepm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1433</Characters>
  <Application>Microsoft Office Word</Application>
  <DocSecurity>0</DocSecurity>
  <Lines>84</Lines>
  <Paragraphs>46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Office365</cp:lastModifiedBy>
  <cp:revision>4</cp:revision>
  <cp:lastPrinted>2025-11-05T18:52:00Z</cp:lastPrinted>
  <dcterms:created xsi:type="dcterms:W3CDTF">2025-11-05T18:51:00Z</dcterms:created>
  <dcterms:modified xsi:type="dcterms:W3CDTF">2025-11-17T13:05:00Z</dcterms:modified>
</cp:coreProperties>
</file>